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382BC24F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7A5D94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Default="00DE4ED9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6524654C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51AACE6F" w14:textId="77777777" w:rsidR="005F4991" w:rsidRDefault="005F4991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1B4A4188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0AC0B0FD" w14:textId="77777777" w:rsidR="005F4991" w:rsidRPr="00321040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per le </w:t>
      </w: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>Tecnologie della Informazione</w:t>
      </w:r>
    </w:p>
    <w:p w14:paraId="1D527E54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32104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ella Comunicazione</w:t>
      </w:r>
    </w:p>
    <w:p w14:paraId="00C51AA3" w14:textId="77777777" w:rsidR="005F4991" w:rsidRPr="00EC244C" w:rsidRDefault="005F4991" w:rsidP="005F4991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41DB75FD" w14:textId="77777777" w:rsidR="005F4991" w:rsidRPr="000D4DDC" w:rsidRDefault="005F4991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B9EEE43" w14:textId="1EDA0402" w:rsidR="0077391B" w:rsidRDefault="008427AA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F64BE9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77391B" w:rsidRPr="001C11BB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FINANZIATI DAL MINISTERO DELL’ISTRUZIONE E DEL MERITO NEL CONTESTO DEL P.N.R.R., MISSIONE 4, COMPONENTE 1, INVESTIMENTO 1.5, “POTENZIAMENTO DELL’OFFERTA FORMATIVA DEGLI ITS ACADEMY” (DECRETO MIM 26 MAGGIO 20123, N. 96). C</w:t>
      </w:r>
      <w:r w:rsidR="0077391B" w:rsidRPr="00EC244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UP </w:t>
      </w:r>
      <w:r w:rsidR="001C11BB" w:rsidRPr="00E67182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</w:p>
    <w:p w14:paraId="2B276BA4" w14:textId="77777777" w:rsidR="0077391B" w:rsidRDefault="0077391B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C03C371" w14:textId="77777777" w:rsidR="005F4991" w:rsidRDefault="005F4991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37C6C40" w14:textId="77777777" w:rsidR="006515AF" w:rsidRPr="007F2E4B" w:rsidRDefault="006515AF" w:rsidP="006515A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CLOUD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090272C0" w14:textId="77777777" w:rsidR="007C0AB1" w:rsidRDefault="007C0AB1" w:rsidP="006515A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0751C8F7" w14:textId="0CC552B4" w:rsidR="006515AF" w:rsidRPr="007F2E4B" w:rsidRDefault="006515AF" w:rsidP="006515A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67976CFE" w14:textId="77777777" w:rsidR="006515AF" w:rsidRPr="007F2E4B" w:rsidRDefault="006515AF" w:rsidP="006515AF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7F2E4B">
        <w:rPr>
          <w:rFonts w:eastAsia="Calibri" w:cstheme="minorHAnsi"/>
          <w:b/>
          <w:bCs/>
          <w:color w:val="000000" w:themeColor="text1"/>
          <w:sz w:val="18"/>
          <w:szCs w:val="18"/>
        </w:rPr>
        <w:t>(CIG A040857ABE - A040A7E174 - A040A932C8 - A040AA51A3 - A040ABA2F7 - A040ACE378)</w:t>
      </w:r>
    </w:p>
    <w:p w14:paraId="6016ED23" w14:textId="410296D6" w:rsidR="641D269E" w:rsidRPr="00EC244C" w:rsidRDefault="641D269E" w:rsidP="00365FC7">
      <w:pPr>
        <w:rPr>
          <w:rFonts w:eastAsia="Calibri" w:cstheme="minorHAnsi"/>
          <w:color w:val="000000" w:themeColor="text1"/>
          <w:sz w:val="18"/>
          <w:szCs w:val="18"/>
        </w:rPr>
      </w:pPr>
    </w:p>
    <w:p w14:paraId="50F2F6BA" w14:textId="77777777" w:rsidR="000D5E58" w:rsidRPr="00EC244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DF0ABA5" w14:textId="61CE3ABE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04F59244" w14:textId="50D7F174" w:rsidR="006C1112" w:rsidRDefault="006C1112" w:rsidP="006C1112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CB1D59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5E81944F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, 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0A06CC"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32104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5E874B94" w:rsidR="00091E51" w:rsidRPr="004207C8" w:rsidRDefault="130D815C" w:rsidP="00684213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5B02FE68" w14:textId="77777777" w:rsidR="00684213" w:rsidRPr="004207C8" w:rsidRDefault="00684213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3C8AC72C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6C1112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6C1112">
              <w:rPr>
                <w:rFonts w:cstheme="minorHAnsi"/>
                <w:sz w:val="16"/>
                <w:szCs w:val="16"/>
              </w:rPr>
              <w:t xml:space="preserve"> soci o amministratori, </w:t>
            </w:r>
            <w:r w:rsidR="00FF7CC1">
              <w:rPr>
                <w:rFonts w:cstheme="minorHAnsi"/>
                <w:sz w:val="16"/>
                <w:szCs w:val="16"/>
              </w:rPr>
              <w:t xml:space="preserve">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2F2E6689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63546FE2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A42D5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A42D5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A42D5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9579FF">
      <w:headerReference w:type="default" r:id="rId11"/>
      <w:footerReference w:type="default" r:id="rId12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B83D" w14:textId="77777777" w:rsidR="009579FF" w:rsidRDefault="009579FF" w:rsidP="000151A3">
      <w:r>
        <w:separator/>
      </w:r>
    </w:p>
  </w:endnote>
  <w:endnote w:type="continuationSeparator" w:id="0">
    <w:p w14:paraId="704B5DE5" w14:textId="77777777" w:rsidR="009579FF" w:rsidRDefault="009579F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45B69" w14:textId="77777777" w:rsidR="009579FF" w:rsidRDefault="009579FF" w:rsidP="000151A3">
      <w:r>
        <w:separator/>
      </w:r>
    </w:p>
  </w:footnote>
  <w:footnote w:type="continuationSeparator" w:id="0">
    <w:p w14:paraId="615D18BD" w14:textId="77777777" w:rsidR="009579FF" w:rsidRDefault="009579F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68CF9921">
          <wp:extent cx="7557770" cy="1179689"/>
          <wp:effectExtent l="0" t="0" r="0" b="1905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6250" cy="12059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267082576">
    <w:abstractNumId w:val="4"/>
  </w:num>
  <w:num w:numId="2" w16cid:durableId="1066879866">
    <w:abstractNumId w:val="5"/>
  </w:num>
  <w:num w:numId="3" w16cid:durableId="7606984">
    <w:abstractNumId w:val="1"/>
  </w:num>
  <w:num w:numId="4" w16cid:durableId="1024286177">
    <w:abstractNumId w:val="2"/>
  </w:num>
  <w:num w:numId="5" w16cid:durableId="2136874004">
    <w:abstractNumId w:val="3"/>
  </w:num>
  <w:num w:numId="6" w16cid:durableId="5362423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A67"/>
    <w:rsid w:val="00074BB0"/>
    <w:rsid w:val="00083366"/>
    <w:rsid w:val="00091E51"/>
    <w:rsid w:val="000A06CC"/>
    <w:rsid w:val="000D5E58"/>
    <w:rsid w:val="000D5F3A"/>
    <w:rsid w:val="00103B32"/>
    <w:rsid w:val="00117A19"/>
    <w:rsid w:val="00137B15"/>
    <w:rsid w:val="00146C24"/>
    <w:rsid w:val="001520A8"/>
    <w:rsid w:val="00167E3E"/>
    <w:rsid w:val="001C11BB"/>
    <w:rsid w:val="001C44E5"/>
    <w:rsid w:val="001D5407"/>
    <w:rsid w:val="001E0796"/>
    <w:rsid w:val="0025490A"/>
    <w:rsid w:val="00254944"/>
    <w:rsid w:val="002618BE"/>
    <w:rsid w:val="00282D75"/>
    <w:rsid w:val="002878F2"/>
    <w:rsid w:val="00300273"/>
    <w:rsid w:val="003112CF"/>
    <w:rsid w:val="00321040"/>
    <w:rsid w:val="00323513"/>
    <w:rsid w:val="00365FC7"/>
    <w:rsid w:val="003A21A1"/>
    <w:rsid w:val="003A77D8"/>
    <w:rsid w:val="003B522E"/>
    <w:rsid w:val="003C0C02"/>
    <w:rsid w:val="003C0DF2"/>
    <w:rsid w:val="003D3387"/>
    <w:rsid w:val="003F27AB"/>
    <w:rsid w:val="0040081B"/>
    <w:rsid w:val="00411350"/>
    <w:rsid w:val="004151A9"/>
    <w:rsid w:val="004156F0"/>
    <w:rsid w:val="004207C8"/>
    <w:rsid w:val="00451392"/>
    <w:rsid w:val="00476CD9"/>
    <w:rsid w:val="004A1C47"/>
    <w:rsid w:val="00543A8C"/>
    <w:rsid w:val="00560A7C"/>
    <w:rsid w:val="005B58D1"/>
    <w:rsid w:val="005D3F7B"/>
    <w:rsid w:val="005F4991"/>
    <w:rsid w:val="0061461E"/>
    <w:rsid w:val="006515AF"/>
    <w:rsid w:val="006564F1"/>
    <w:rsid w:val="00657915"/>
    <w:rsid w:val="00684213"/>
    <w:rsid w:val="006A59B5"/>
    <w:rsid w:val="006B7DDA"/>
    <w:rsid w:val="006C1112"/>
    <w:rsid w:val="006C393B"/>
    <w:rsid w:val="00700B38"/>
    <w:rsid w:val="00713F70"/>
    <w:rsid w:val="007413D2"/>
    <w:rsid w:val="0076348B"/>
    <w:rsid w:val="0077391B"/>
    <w:rsid w:val="0077493B"/>
    <w:rsid w:val="00782FF4"/>
    <w:rsid w:val="007913E1"/>
    <w:rsid w:val="007925D4"/>
    <w:rsid w:val="00796091"/>
    <w:rsid w:val="007A3BB3"/>
    <w:rsid w:val="007A42D5"/>
    <w:rsid w:val="007A5D94"/>
    <w:rsid w:val="007C0AB1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91B2C"/>
    <w:rsid w:val="00903564"/>
    <w:rsid w:val="00906A03"/>
    <w:rsid w:val="00924A20"/>
    <w:rsid w:val="009379E2"/>
    <w:rsid w:val="00944F17"/>
    <w:rsid w:val="0094679F"/>
    <w:rsid w:val="009579F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A1B90"/>
    <w:rsid w:val="00AA6F58"/>
    <w:rsid w:val="00AB2A7E"/>
    <w:rsid w:val="00AC36DC"/>
    <w:rsid w:val="00AC554D"/>
    <w:rsid w:val="00AD16AD"/>
    <w:rsid w:val="00AD6B30"/>
    <w:rsid w:val="00B26392"/>
    <w:rsid w:val="00B753C1"/>
    <w:rsid w:val="00C07F70"/>
    <w:rsid w:val="00C1633C"/>
    <w:rsid w:val="00C40574"/>
    <w:rsid w:val="00C55856"/>
    <w:rsid w:val="00C628FE"/>
    <w:rsid w:val="00C7573C"/>
    <w:rsid w:val="00C8303D"/>
    <w:rsid w:val="00C90E73"/>
    <w:rsid w:val="00CB1D59"/>
    <w:rsid w:val="00CB5926"/>
    <w:rsid w:val="00CD2870"/>
    <w:rsid w:val="00CD47DE"/>
    <w:rsid w:val="00CE5D63"/>
    <w:rsid w:val="00D2759F"/>
    <w:rsid w:val="00D31C02"/>
    <w:rsid w:val="00D92139"/>
    <w:rsid w:val="00D95FE1"/>
    <w:rsid w:val="00DA250C"/>
    <w:rsid w:val="00DA4530"/>
    <w:rsid w:val="00DB524C"/>
    <w:rsid w:val="00DC4915"/>
    <w:rsid w:val="00DD26D5"/>
    <w:rsid w:val="00DD3DC1"/>
    <w:rsid w:val="00DE4ED9"/>
    <w:rsid w:val="00DF1DE7"/>
    <w:rsid w:val="00DF3B8C"/>
    <w:rsid w:val="00E207EE"/>
    <w:rsid w:val="00E25223"/>
    <w:rsid w:val="00E663BF"/>
    <w:rsid w:val="00EC244C"/>
    <w:rsid w:val="00EC388D"/>
    <w:rsid w:val="00EC5093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37F7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dcterms:created xsi:type="dcterms:W3CDTF">2023-11-09T14:29:00Z</dcterms:created>
  <dcterms:modified xsi:type="dcterms:W3CDTF">2023-12-24T17:10:00Z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